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5E78A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bookmarkStart w:id="0" w:name="_GoBack"/>
      <w:bookmarkEnd w:id="0"/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9B2749" w:rsidRPr="009B2749" w:rsidRDefault="0042289D" w:rsidP="009B2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 решения Барнаульской городской Думы «</w:t>
      </w:r>
      <w:r w:rsidR="009B2749" w:rsidRPr="009B2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изменения в решение городской Думы от 26.04.2013 №91 «Об утверждении Положения </w:t>
      </w:r>
    </w:p>
    <w:p w:rsidR="0042289D" w:rsidRDefault="009B2749" w:rsidP="009B2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2749">
        <w:rPr>
          <w:rFonts w:ascii="Times New Roman" w:eastAsia="Times New Roman" w:hAnsi="Times New Roman"/>
          <w:b/>
          <w:sz w:val="28"/>
          <w:szCs w:val="28"/>
          <w:lang w:eastAsia="ru-RU"/>
        </w:rPr>
        <w:t>о звании «Почетный гражданин города Барнаула» (в ред. решения от 28.04.2022 №894)</w:t>
      </w:r>
      <w:r w:rsidR="00AE311F" w:rsidRPr="00AE311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E311F" w:rsidRPr="0042289D" w:rsidRDefault="00AE311F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B274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решения Барнаульской городской Думы </w:t>
      </w:r>
      <w:r w:rsidR="00AE311F" w:rsidRPr="00AE311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B2749" w:rsidRPr="009B2749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решение городской Думы от 26.04.2013 №91 «Об утверждении Положения о звании «Почетный гражданин города Барнаула» (в ред. решения от 28.04.2022 №894)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проводилось общественное обсуждение.</w:t>
      </w:r>
    </w:p>
    <w:p w:rsidR="00EB0A28" w:rsidRPr="00376A68" w:rsidRDefault="009B2749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9B2749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о невнесении по результатам общественного обсуждения изменений в проект решения Барнаульской городской Думы «О внесении изменения в решение городской Думы от 26.04.2013 №91 «Об утверждении Положения о звании «Почетный гражданин города Барнаула» (в ред. решения от 28.04.2022 №894)» и его направлении на согласование для последующего принятия.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D"/>
    <w:rsid w:val="00105939"/>
    <w:rsid w:val="00376A68"/>
    <w:rsid w:val="0042289D"/>
    <w:rsid w:val="004270BE"/>
    <w:rsid w:val="00433288"/>
    <w:rsid w:val="004A4C03"/>
    <w:rsid w:val="005E78A0"/>
    <w:rsid w:val="006B68CA"/>
    <w:rsid w:val="00864D84"/>
    <w:rsid w:val="009B2749"/>
    <w:rsid w:val="009E737E"/>
    <w:rsid w:val="009F298F"/>
    <w:rsid w:val="00AE311F"/>
    <w:rsid w:val="00BB5A48"/>
    <w:rsid w:val="00CF51B4"/>
    <w:rsid w:val="00CF6E16"/>
    <w:rsid w:val="00D17639"/>
    <w:rsid w:val="00EB0A28"/>
    <w:rsid w:val="00ED66FA"/>
    <w:rsid w:val="00F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Евгений С. Полосин</cp:lastModifiedBy>
  <cp:revision>3</cp:revision>
  <cp:lastPrinted>2022-09-22T03:34:00Z</cp:lastPrinted>
  <dcterms:created xsi:type="dcterms:W3CDTF">2022-09-22T03:29:00Z</dcterms:created>
  <dcterms:modified xsi:type="dcterms:W3CDTF">2022-09-22T03:34:00Z</dcterms:modified>
</cp:coreProperties>
</file>